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5B472" w14:textId="03017DFE" w:rsidR="00A603E8" w:rsidRDefault="00B77D91" w:rsidP="00A603E8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0BD6">
        <w:rPr>
          <w:rFonts w:ascii="Times New Roman" w:eastAsia="Hanken Grotesk" w:hAnsi="Times New Roman" w:cs="Times New Roman"/>
          <w:noProof/>
          <w:color w:val="000000" w:themeColor="text1"/>
        </w:rPr>
        <w:drawing>
          <wp:inline distT="0" distB="0" distL="0" distR="0" wp14:anchorId="79F861BC" wp14:editId="48CA5F15">
            <wp:extent cx="2286000" cy="878681"/>
            <wp:effectExtent l="0" t="0" r="0" b="0"/>
            <wp:docPr id="247267958" name="image1.png" descr="A blue and white text on a black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ue and white text on a black background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1469" cy="892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D215CC" w14:textId="7EBEA6E6" w:rsidR="00AF3AFA" w:rsidRDefault="00000000" w:rsidP="00B77D91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REĢISTRĀCIJAS ANKETA </w:t>
      </w:r>
    </w:p>
    <w:p w14:paraId="1E9B029C" w14:textId="77777777" w:rsidR="00AF3AFA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pilngadīgas personas dalībai </w:t>
      </w:r>
    </w:p>
    <w:p w14:paraId="4C7909C1" w14:textId="2460FE42" w:rsidR="00AF3AFA" w:rsidRDefault="00000000" w:rsidP="00B77D91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XIII Latvijas Skolu jaunatnes dziesmu un deju svētkos</w:t>
      </w:r>
    </w:p>
    <w:p w14:paraId="5A78185D" w14:textId="77777777" w:rsidR="00AF3AFA" w:rsidRDefault="00AF3AF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4B8D2A" w14:textId="77777777" w:rsidR="00AF3AFA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Es, ___________________________________________________________________________________,</w:t>
      </w:r>
    </w:p>
    <w:p w14:paraId="288C26AA" w14:textId="2CC2A110" w:rsidR="00AF3AFA" w:rsidRDefault="00000000" w:rsidP="00A603E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(personas vārds, uzvārds)</w:t>
      </w:r>
    </w:p>
    <w:p w14:paraId="23B402F4" w14:textId="6B83D54D" w:rsidR="00AF3AFA" w:rsidRDefault="0000000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 šo izsaku savu piekrišanu tam, ka:</w:t>
      </w:r>
    </w:p>
    <w:p w14:paraId="4BE21126" w14:textId="77777777" w:rsidR="00AF3AFA" w:rsidRDefault="00AF3AF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B8B5B9" w14:textId="77777777" w:rsidR="00AF3AFA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piedalos kā dalībnieks XIII Latvijas Skolu jaunatnes dziesmu un deju svētkos </w:t>
      </w:r>
      <w:r>
        <w:rPr>
          <w:rFonts w:ascii="Times New Roman" w:eastAsia="Times New Roman" w:hAnsi="Times New Roman" w:cs="Times New Roman"/>
          <w:sz w:val="24"/>
          <w:szCs w:val="24"/>
        </w:rPr>
        <w:t>(turpmāk – Svētki)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 2025. gada 5. jūlija līdz 13. jūlijam (ieskaitot);</w:t>
      </w:r>
    </w:p>
    <w:p w14:paraId="5B2048A8" w14:textId="77777777" w:rsidR="00AF3AFA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kolektīva vadītājs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pašvaldības, kuras kolektīvu pārstāvu, pārstāvis manus datus iesniedz datu pārzinim: Valsts izglītības attīstības aģentūrai (turpmāk - VIAA), reģistrācijas Nr. 90001800413, juridiskā adrese: Vaļņu iela 1, Rīga, LV-1050, tālrunis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+371 67814322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e-pasts </w:t>
      </w:r>
      <w:hyperlink r:id="rId9">
        <w:r w:rsidR="00AF3AF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info@viaa.gov.lv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un esmu informēts, ka</w:t>
      </w:r>
    </w:p>
    <w:p w14:paraId="009035B1" w14:textId="77777777" w:rsidR="00AF3AFA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VIAA veic manu personas datu apstrādi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šajā reģistrācijas anketā norādītajiem nolūkiem un norādītajā apjomā.</w:t>
      </w:r>
    </w:p>
    <w:p w14:paraId="376886EA" w14:textId="77777777" w:rsidR="00AF3AFA" w:rsidRDefault="00AF3AF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0CA104" w14:textId="77777777" w:rsidR="00AF3AFA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Datu apstrādes nolūki: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F89EBDF" w14:textId="77777777" w:rsidR="00AF3AF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datu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apstrāde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elektroniskajā datu pārvaldes informācijas sistēmā </w:t>
      </w:r>
      <w:r w:rsidRPr="00A603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dati.nacgavilet.lv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lai reģistrētu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personu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kā Svētku dalībnieku un nodrošinātu </w:t>
      </w:r>
      <w:r>
        <w:rPr>
          <w:rFonts w:ascii="Times New Roman" w:eastAsia="Times New Roman" w:hAnsi="Times New Roman" w:cs="Times New Roman"/>
          <w:sz w:val="24"/>
          <w:szCs w:val="24"/>
        </w:rPr>
        <w:t>tās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</w:t>
      </w:r>
      <w:r>
        <w:rPr>
          <w:rFonts w:ascii="Times New Roman" w:eastAsia="Times New Roman" w:hAnsi="Times New Roman" w:cs="Times New Roman"/>
          <w:sz w:val="24"/>
          <w:szCs w:val="24"/>
        </w:rPr>
        <w:t>lību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Svētkos</w:t>
      </w:r>
      <w:r>
        <w:rPr>
          <w:rFonts w:ascii="Times New Roman" w:eastAsia="Times New Roman" w:hAnsi="Times New Roman" w:cs="Times New Roman"/>
          <w:sz w:val="24"/>
          <w:szCs w:val="24"/>
        </w:rPr>
        <w:t>, kā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arī nodrošinātu Svētku </w:t>
      </w:r>
      <w:r>
        <w:rPr>
          <w:rFonts w:ascii="Times New Roman" w:eastAsia="Times New Roman" w:hAnsi="Times New Roman" w:cs="Times New Roman"/>
          <w:sz w:val="24"/>
          <w:szCs w:val="24"/>
        </w:rPr>
        <w:t>norises organizēšanu;</w:t>
      </w:r>
    </w:p>
    <w:p w14:paraId="292AA68D" w14:textId="77777777" w:rsidR="00AF3AF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saziņa ar </w:t>
      </w:r>
      <w:r>
        <w:rPr>
          <w:rFonts w:ascii="Times New Roman" w:eastAsia="Times New Roman" w:hAnsi="Times New Roman" w:cs="Times New Roman"/>
          <w:sz w:val="24"/>
          <w:szCs w:val="24"/>
        </w:rPr>
        <w:t>personu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ārkārtas situācijās, tostarp, veselības aprūpes pakalpojumu saņemšanai, vai situācijās, kad </w:t>
      </w:r>
      <w:r>
        <w:rPr>
          <w:rFonts w:ascii="Times New Roman" w:eastAsia="Times New Roman" w:hAnsi="Times New Roman" w:cs="Times New Roman"/>
          <w:sz w:val="24"/>
          <w:szCs w:val="24"/>
        </w:rPr>
        <w:t>personas kolektīva vadītājs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nav sasniedzams;</w:t>
      </w:r>
    </w:p>
    <w:p w14:paraId="64442F36" w14:textId="10433E6D" w:rsidR="00AF3AF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dalībnieka kartes izgatavošana, lai identificētu personu Svētku laikā</w:t>
      </w:r>
      <w:r w:rsidR="00A603E8"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dalībnieka apdrošināšana Svētku laikā</w:t>
      </w:r>
      <w:r w:rsidR="00A603E8"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dalībnieka ēdināšanas un citu Svētku organizatorisko funkciju nodrošināšana.</w:t>
      </w:r>
    </w:p>
    <w:p w14:paraId="26D4091B" w14:textId="77777777" w:rsidR="00AF3AFA" w:rsidRDefault="00AF3AF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F6E0629" w14:textId="77777777" w:rsidR="00AF3AFA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Dalībnieka datu kategorijas: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vārds, uzvārds, personas kods, dzimšanas datums, tālruņa numurs, elektroniskā pasta adrese, fotogrāfija, informācija par kolektīvu/-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ar kuriem plāno piedalīties svētkos, prioritāro kolektīvu svētkos un ēdināšanas izvēli.</w:t>
      </w:r>
    </w:p>
    <w:p w14:paraId="2AEF12F6" w14:textId="77777777" w:rsidR="00AF3AFA" w:rsidRDefault="00AF3AF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B72675" w14:textId="77777777" w:rsidR="00AF3AFA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Lūdzu, norādīt iepriekšminētās datu kategorijas: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D4B2E17" w14:textId="77777777" w:rsidR="00AF3AFA" w:rsidRDefault="00AF3AF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1009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40"/>
        <w:gridCol w:w="1155"/>
        <w:gridCol w:w="5400"/>
      </w:tblGrid>
      <w:tr w:rsidR="00AF3AFA" w14:paraId="1C00873D" w14:textId="77777777">
        <w:trPr>
          <w:trHeight w:val="200"/>
        </w:trPr>
        <w:tc>
          <w:tcPr>
            <w:tcW w:w="4695" w:type="dxa"/>
            <w:gridSpan w:val="2"/>
          </w:tcPr>
          <w:p w14:paraId="48343585" w14:textId="77777777" w:rsidR="00AF3A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Vārds, uzvārds</w:t>
            </w:r>
          </w:p>
        </w:tc>
        <w:tc>
          <w:tcPr>
            <w:tcW w:w="5400" w:type="dxa"/>
          </w:tcPr>
          <w:p w14:paraId="15F61140" w14:textId="77777777" w:rsidR="00AF3AFA" w:rsidRDefault="00AF3A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F3AFA" w14:paraId="50BBBC34" w14:textId="77777777">
        <w:trPr>
          <w:trHeight w:val="200"/>
        </w:trPr>
        <w:tc>
          <w:tcPr>
            <w:tcW w:w="4695" w:type="dxa"/>
            <w:gridSpan w:val="2"/>
          </w:tcPr>
          <w:p w14:paraId="5B50F178" w14:textId="77777777" w:rsidR="00AF3A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Personas kods </w:t>
            </w:r>
          </w:p>
        </w:tc>
        <w:tc>
          <w:tcPr>
            <w:tcW w:w="5400" w:type="dxa"/>
          </w:tcPr>
          <w:p w14:paraId="4B4C7F48" w14:textId="77777777" w:rsidR="00AF3AFA" w:rsidRDefault="00AF3A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F3AFA" w14:paraId="3A8F3962" w14:textId="77777777">
        <w:trPr>
          <w:trHeight w:val="200"/>
        </w:trPr>
        <w:tc>
          <w:tcPr>
            <w:tcW w:w="4695" w:type="dxa"/>
            <w:gridSpan w:val="2"/>
          </w:tcPr>
          <w:p w14:paraId="4D3008EE" w14:textId="77777777" w:rsidR="00AF3A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zimšanas datums, mēnesis, gads</w:t>
            </w:r>
          </w:p>
        </w:tc>
        <w:tc>
          <w:tcPr>
            <w:tcW w:w="5400" w:type="dxa"/>
          </w:tcPr>
          <w:p w14:paraId="46D37DD5" w14:textId="77777777" w:rsidR="00AF3AFA" w:rsidRDefault="00AF3A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F3AFA" w14:paraId="7AA790E7" w14:textId="77777777">
        <w:trPr>
          <w:trHeight w:val="200"/>
        </w:trPr>
        <w:tc>
          <w:tcPr>
            <w:tcW w:w="4695" w:type="dxa"/>
            <w:gridSpan w:val="2"/>
          </w:tcPr>
          <w:p w14:paraId="239938C0" w14:textId="77777777" w:rsidR="00AF3A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ālruņa numurs</w:t>
            </w:r>
          </w:p>
        </w:tc>
        <w:tc>
          <w:tcPr>
            <w:tcW w:w="5400" w:type="dxa"/>
          </w:tcPr>
          <w:p w14:paraId="4822D08D" w14:textId="77777777" w:rsidR="00AF3AFA" w:rsidRDefault="00AF3A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F3AFA" w14:paraId="7F87E2BA" w14:textId="77777777">
        <w:trPr>
          <w:trHeight w:val="444"/>
        </w:trPr>
        <w:tc>
          <w:tcPr>
            <w:tcW w:w="4695" w:type="dxa"/>
            <w:gridSpan w:val="2"/>
          </w:tcPr>
          <w:p w14:paraId="096EEC67" w14:textId="77777777" w:rsidR="00AF3A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E-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pasta adrese</w:t>
            </w:r>
          </w:p>
        </w:tc>
        <w:tc>
          <w:tcPr>
            <w:tcW w:w="5400" w:type="dxa"/>
          </w:tcPr>
          <w:p w14:paraId="7F6FCFE8" w14:textId="77777777" w:rsidR="00AF3AFA" w:rsidRDefault="00AF3A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F3AFA" w14:paraId="189FD599" w14:textId="77777777">
        <w:trPr>
          <w:trHeight w:val="200"/>
        </w:trPr>
        <w:tc>
          <w:tcPr>
            <w:tcW w:w="10095" w:type="dxa"/>
            <w:gridSpan w:val="3"/>
            <w:shd w:val="clear" w:color="auto" w:fill="CCCCCC"/>
          </w:tcPr>
          <w:p w14:paraId="1B11E58B" w14:textId="77777777" w:rsidR="00A603E8" w:rsidRDefault="00A603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3AFA" w14:paraId="02A59F9D" w14:textId="77777777">
        <w:trPr>
          <w:trHeight w:val="200"/>
        </w:trPr>
        <w:tc>
          <w:tcPr>
            <w:tcW w:w="10095" w:type="dxa"/>
            <w:gridSpan w:val="3"/>
          </w:tcPr>
          <w:p w14:paraId="46D208BA" w14:textId="77777777" w:rsidR="00AF3A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Lūdzu, ierakstiet pilnu kolektīva/-u nosaukumu/-s, ar kuru/-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iem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piedalīsieties svētkos</w:t>
            </w:r>
          </w:p>
        </w:tc>
      </w:tr>
      <w:tr w:rsidR="00AF3AFA" w14:paraId="7344460A" w14:textId="77777777">
        <w:trPr>
          <w:trHeight w:val="840"/>
        </w:trPr>
        <w:tc>
          <w:tcPr>
            <w:tcW w:w="3540" w:type="dxa"/>
            <w:vMerge w:val="restart"/>
          </w:tcPr>
          <w:p w14:paraId="26E90DEC" w14:textId="5F7A8591" w:rsidR="00AF3AFA" w:rsidRDefault="0000000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Ja piedalāties ar vairākiem kolektīviem, lūdzu, ar “X” atzīmēt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vienu prioritāro kolektīvu svētkos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14:paraId="55C7DFF1" w14:textId="77777777" w:rsidR="00AF3AFA" w:rsidRDefault="00AF3AF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6FE6FCC9" w14:textId="15BD6B7D" w:rsidR="00AF3AFA" w:rsidRDefault="00A603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!!! Ja esat dalībnieks skatuviskās tautas dejas kolektīvā, tas automātiski jānorāda kā prioritārais. </w:t>
            </w:r>
          </w:p>
        </w:tc>
        <w:tc>
          <w:tcPr>
            <w:tcW w:w="1155" w:type="dxa"/>
          </w:tcPr>
          <w:p w14:paraId="0B7C9BDD" w14:textId="77777777" w:rsidR="00AF3AFA" w:rsidRDefault="00AF3A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0" w:type="dxa"/>
          </w:tcPr>
          <w:p w14:paraId="467435E4" w14:textId="5EA642CA" w:rsidR="00AF3AFA" w:rsidRDefault="00AF3A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F3AFA" w14:paraId="55639B0A" w14:textId="77777777">
        <w:trPr>
          <w:trHeight w:val="810"/>
        </w:trPr>
        <w:tc>
          <w:tcPr>
            <w:tcW w:w="3540" w:type="dxa"/>
            <w:vMerge/>
          </w:tcPr>
          <w:p w14:paraId="1D3FE226" w14:textId="77777777" w:rsidR="00AF3AFA" w:rsidRDefault="00AF3A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5" w:type="dxa"/>
          </w:tcPr>
          <w:p w14:paraId="36D390AA" w14:textId="77777777" w:rsidR="00AF3AFA" w:rsidRDefault="00AF3A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0" w:type="dxa"/>
          </w:tcPr>
          <w:p w14:paraId="6D61A0D2" w14:textId="77777777" w:rsidR="00AF3AFA" w:rsidRDefault="00AF3A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F3AFA" w14:paraId="6C676A50" w14:textId="77777777">
        <w:trPr>
          <w:trHeight w:val="645"/>
        </w:trPr>
        <w:tc>
          <w:tcPr>
            <w:tcW w:w="3540" w:type="dxa"/>
            <w:vMerge/>
          </w:tcPr>
          <w:p w14:paraId="693FA71F" w14:textId="77777777" w:rsidR="00AF3AFA" w:rsidRDefault="00AF3A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5" w:type="dxa"/>
          </w:tcPr>
          <w:p w14:paraId="49FB3DF5" w14:textId="77777777" w:rsidR="00AF3AFA" w:rsidRDefault="00AF3A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0" w:type="dxa"/>
          </w:tcPr>
          <w:p w14:paraId="4684B6D9" w14:textId="77777777" w:rsidR="00AF3AFA" w:rsidRDefault="00AF3A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F3AFA" w14:paraId="311114C9" w14:textId="77777777">
        <w:trPr>
          <w:trHeight w:val="90"/>
        </w:trPr>
        <w:tc>
          <w:tcPr>
            <w:tcW w:w="10095" w:type="dxa"/>
            <w:gridSpan w:val="3"/>
            <w:shd w:val="clear" w:color="auto" w:fill="CCCCCC"/>
          </w:tcPr>
          <w:p w14:paraId="566663D7" w14:textId="77777777" w:rsidR="00AF3AFA" w:rsidRDefault="00AF3A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F3AFA" w14:paraId="65D2979B" w14:textId="77777777">
        <w:trPr>
          <w:trHeight w:val="200"/>
        </w:trPr>
        <w:tc>
          <w:tcPr>
            <w:tcW w:w="10095" w:type="dxa"/>
            <w:gridSpan w:val="3"/>
          </w:tcPr>
          <w:p w14:paraId="77572926" w14:textId="77777777" w:rsidR="00AF3AF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Informācija par ēdināšanu</w:t>
            </w:r>
          </w:p>
        </w:tc>
      </w:tr>
      <w:tr w:rsidR="00AF3AFA" w14:paraId="652BAB95" w14:textId="77777777" w:rsidTr="00A603E8">
        <w:trPr>
          <w:trHeight w:val="682"/>
        </w:trPr>
        <w:tc>
          <w:tcPr>
            <w:tcW w:w="3540" w:type="dxa"/>
            <w:vMerge w:val="restart"/>
          </w:tcPr>
          <w:p w14:paraId="5B0EF870" w14:textId="77777777" w:rsidR="00AF3AFA" w:rsidRDefault="0000000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Lūdzu, ar “X” atzīmēt savu ēdināšanas izvēli.* </w:t>
            </w:r>
          </w:p>
          <w:p w14:paraId="34673A77" w14:textId="77777777" w:rsidR="00A603E8" w:rsidRDefault="00A603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2098490C" w14:textId="77777777" w:rsidR="00A603E8" w:rsidRDefault="00A603E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7092AA26" w14:textId="77777777" w:rsidR="00AF3AFA" w:rsidRDefault="0000000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* Ja Jums jāievēro speciāla diēta, ir nepieciešama attiecīga ārsta zīme. Ņemot vērā, ka ēdināšana tiek plānota lielam cilvēku apjomam, lūdzam kritiski izvērtēt ēšanas ierobežojumu pamatotību.</w:t>
            </w:r>
          </w:p>
        </w:tc>
        <w:tc>
          <w:tcPr>
            <w:tcW w:w="1155" w:type="dxa"/>
          </w:tcPr>
          <w:p w14:paraId="4596707C" w14:textId="77777777" w:rsidR="00AF3AFA" w:rsidRDefault="00AF3A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0" w:type="dxa"/>
          </w:tcPr>
          <w:p w14:paraId="3766287A" w14:textId="77777777" w:rsidR="00AF3AFA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Pamata ēdienkarte</w:t>
            </w:r>
          </w:p>
        </w:tc>
      </w:tr>
      <w:tr w:rsidR="00AF3AFA" w14:paraId="7A00B541" w14:textId="77777777" w:rsidTr="00A603E8">
        <w:trPr>
          <w:trHeight w:val="683"/>
        </w:trPr>
        <w:tc>
          <w:tcPr>
            <w:tcW w:w="3540" w:type="dxa"/>
            <w:vMerge/>
          </w:tcPr>
          <w:p w14:paraId="5762561C" w14:textId="77777777" w:rsidR="00AF3AFA" w:rsidRDefault="00AF3A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5" w:type="dxa"/>
          </w:tcPr>
          <w:p w14:paraId="728E47FC" w14:textId="77777777" w:rsidR="00AF3AFA" w:rsidRDefault="00AF3A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0" w:type="dxa"/>
          </w:tcPr>
          <w:p w14:paraId="576C8A41" w14:textId="77777777" w:rsidR="00AF3AFA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Veģetārā ēdienkarte</w:t>
            </w:r>
          </w:p>
        </w:tc>
      </w:tr>
      <w:tr w:rsidR="00AF3AFA" w14:paraId="5ADA45BC" w14:textId="77777777" w:rsidTr="00A603E8">
        <w:trPr>
          <w:trHeight w:val="711"/>
        </w:trPr>
        <w:tc>
          <w:tcPr>
            <w:tcW w:w="3540" w:type="dxa"/>
            <w:vMerge/>
          </w:tcPr>
          <w:p w14:paraId="0836700F" w14:textId="77777777" w:rsidR="00AF3AFA" w:rsidRDefault="00AF3A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5" w:type="dxa"/>
          </w:tcPr>
          <w:p w14:paraId="2B75A314" w14:textId="77777777" w:rsidR="00AF3AFA" w:rsidRDefault="00AF3A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0" w:type="dxa"/>
          </w:tcPr>
          <w:p w14:paraId="5AFDEF82" w14:textId="77777777" w:rsidR="00AF3AFA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Bezglutēna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diēt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>a (ar ārsta zīmi)</w:t>
            </w:r>
          </w:p>
        </w:tc>
      </w:tr>
      <w:tr w:rsidR="00AF3AFA" w14:paraId="75FB18B1" w14:textId="77777777" w:rsidTr="00A603E8">
        <w:trPr>
          <w:trHeight w:val="725"/>
        </w:trPr>
        <w:tc>
          <w:tcPr>
            <w:tcW w:w="3540" w:type="dxa"/>
            <w:vMerge/>
          </w:tcPr>
          <w:p w14:paraId="02B232A3" w14:textId="77777777" w:rsidR="00AF3AFA" w:rsidRDefault="00AF3A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</w:p>
        </w:tc>
        <w:tc>
          <w:tcPr>
            <w:tcW w:w="1155" w:type="dxa"/>
          </w:tcPr>
          <w:p w14:paraId="094D5BEE" w14:textId="77777777" w:rsidR="00AF3AFA" w:rsidRDefault="00AF3A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0" w:type="dxa"/>
          </w:tcPr>
          <w:p w14:paraId="77CC5C3A" w14:textId="77777777" w:rsidR="00AF3AFA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Bez piena diēta (ar ārsta zīmi)</w:t>
            </w:r>
          </w:p>
        </w:tc>
      </w:tr>
    </w:tbl>
    <w:p w14:paraId="3CEF23FB" w14:textId="77777777" w:rsidR="00AF3AFA" w:rsidRDefault="00AF3AF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441A64" w14:textId="73058FA5" w:rsidR="00AF3AFA" w:rsidRDefault="00A603E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Kopā ar šo anketu kolektīva vadītājam jāiesniedz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personas fotogrāfija digitālā formātā </w:t>
      </w:r>
      <w:r>
        <w:rPr>
          <w:rFonts w:ascii="Times New Roman" w:eastAsia="Times New Roman" w:hAnsi="Times New Roman" w:cs="Times New Roman"/>
          <w:sz w:val="24"/>
          <w:szCs w:val="24"/>
        </w:rPr>
        <w:t>(proporcija kā dokumentu foto - 3:4; personas sejai jābūt centrā, nav aizsegta, gaišs fons, skatiens vērsts kamerā, attēlā nav citas personas un/vai priekšmeti. JPG formātā, vismaz 500 KB, lai varētu nodrošināt nepieciešamo izšķirtspēju, personas vārds, uzvārds faila nosaukumā).</w:t>
      </w:r>
    </w:p>
    <w:p w14:paraId="78B54FBB" w14:textId="77777777" w:rsidR="00AF3AFA" w:rsidRDefault="00AF3AF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C0BE3B" w14:textId="06A3BCD7" w:rsidR="00AF3AFA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Parakstot reģistrācijas anketu</w:t>
      </w:r>
      <w:r w:rsidR="007902B5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apliecinu, ka:</w:t>
      </w:r>
    </w:p>
    <w:p w14:paraId="234EBCAB" w14:textId="4D6E6E2D" w:rsidR="00AF3AF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iepazinos ar XIII Latvijas Skolu jaunatnes dziesmu un deju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hyperlink r:id="rId10" w:history="1">
        <w:r w:rsidR="00AF3AFA" w:rsidRPr="00A603E8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svētku dalībnieka noteikumiem</w:t>
        </w:r>
      </w:hyperlink>
      <w:r w:rsidR="00EC3F75">
        <w:t>*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EA8C0CB" w14:textId="77777777" w:rsidR="00AF3AFA" w:rsidRDefault="00000000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esmu izvērtējis sava veselības stāvokļa atbilstību dalībai Svētkos, tostarp paaugstinātas slodzes apstākļos, novērtējis to kā atbilstošu.</w:t>
      </w:r>
    </w:p>
    <w:p w14:paraId="4AF8E8F6" w14:textId="77777777" w:rsidR="00AF3AFA" w:rsidRDefault="00AF3AFA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A0E0E91" w14:textId="77777777" w:rsidR="00AF3AFA" w:rsidRDefault="00AF3AFA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851AB6B" w14:textId="77777777" w:rsidR="00AF3AFA" w:rsidRDefault="00AF3AFA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029DA14" w14:textId="77777777" w:rsidR="00AF3AFA" w:rsidRDefault="00000000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__________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  <w:t>_____________________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  <w:t>_______________________________</w:t>
      </w:r>
    </w:p>
    <w:p w14:paraId="309FD934" w14:textId="77777777" w:rsidR="00AF3AFA" w:rsidRDefault="00000000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(Datums)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  <w:t>(paraksts)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  <w:t>(atšifrējums)</w:t>
      </w:r>
    </w:p>
    <w:p w14:paraId="7F5C729C" w14:textId="77777777" w:rsidR="00AF3AFA" w:rsidRDefault="00AF3AF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D22122" w14:textId="77777777" w:rsidR="00FC7D71" w:rsidRDefault="00FC7D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DD4C2A" w14:textId="77777777" w:rsidR="00FC7D71" w:rsidRDefault="00FC7D71" w:rsidP="00FC7D71">
      <w:pPr>
        <w:spacing w:after="0"/>
        <w:ind w:right="582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00C838EB" w14:textId="2085A3C5" w:rsidR="00FC7D71" w:rsidRPr="00FC7D71" w:rsidRDefault="00EC3F75" w:rsidP="00FC7D71">
      <w:pPr>
        <w:spacing w:after="0"/>
        <w:ind w:right="582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*</w:t>
      </w:r>
      <w:r w:rsidR="00FC7D71" w:rsidRPr="00FC7D71">
        <w:rPr>
          <w:rFonts w:ascii="Times New Roman" w:eastAsia="Times New Roman" w:hAnsi="Times New Roman" w:cs="Times New Roman"/>
          <w:sz w:val="20"/>
          <w:szCs w:val="20"/>
        </w:rPr>
        <w:t>Dalībnieka noteikumi</w:t>
      </w:r>
    </w:p>
    <w:p w14:paraId="18D8D8EB" w14:textId="0CC871F3" w:rsidR="00FC7D71" w:rsidRPr="00FC7D71" w:rsidRDefault="00FC7D71" w:rsidP="00FC7D71">
      <w:pPr>
        <w:spacing w:after="0"/>
        <w:ind w:right="582"/>
        <w:jc w:val="right"/>
        <w:rPr>
          <w:rFonts w:ascii="Times New Roman" w:eastAsia="Times New Roman" w:hAnsi="Times New Roman" w:cs="Times New Roman"/>
          <w:sz w:val="21"/>
          <w:szCs w:val="21"/>
        </w:rPr>
      </w:pPr>
      <w:r w:rsidRPr="00FC7D71">
        <w:rPr>
          <w:rFonts w:ascii="Times New Roman" w:eastAsia="Times New Roman" w:hAnsi="Times New Roman" w:cs="Times New Roman"/>
          <w:sz w:val="20"/>
          <w:szCs w:val="20"/>
        </w:rPr>
        <w:t>pieejami šeit:</w:t>
      </w:r>
    </w:p>
    <w:p w14:paraId="516AA789" w14:textId="59702056" w:rsidR="00FC7D71" w:rsidRDefault="00962D72" w:rsidP="00FC7D71">
      <w:pPr>
        <w:spacing w:after="0"/>
        <w:ind w:right="441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D9556B6" wp14:editId="4B28D7A9">
            <wp:extent cx="1348450" cy="1348450"/>
            <wp:effectExtent l="0" t="0" r="0" b="0"/>
            <wp:docPr id="967794077" name="Picture 1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794077" name="Picture 1" descr="A qr code on a white backgroun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632" cy="137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0854B" w14:textId="772D9C56" w:rsidR="00FC7D71" w:rsidRDefault="00FC7D71" w:rsidP="00FC7D71">
      <w:pPr>
        <w:spacing w:after="0"/>
        <w:ind w:right="44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Informācija par Svētkiem: </w:t>
      </w:r>
      <w:hyperlink r:id="rId12" w:history="1">
        <w:r w:rsidRPr="006E7530">
          <w:rPr>
            <w:rStyle w:val="Hyperlink"/>
            <w:rFonts w:ascii="Times New Roman" w:eastAsia="Times New Roman" w:hAnsi="Times New Roman" w:cs="Times New Roman"/>
          </w:rPr>
          <w:t>www.nacgavilet.lv</w:t>
        </w:r>
      </w:hyperlink>
    </w:p>
    <w:p w14:paraId="1FA859B4" w14:textId="2CA9147D" w:rsidR="00A603E8" w:rsidRPr="00AB2110" w:rsidRDefault="00FC7D71" w:rsidP="00AB2110">
      <w:pPr>
        <w:spacing w:after="0"/>
        <w:ind w:left="3600" w:right="441" w:hanging="36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Jautājumus par reģistrāciju sūtiet uz registracija@nacgavilet.lv</w:t>
      </w:r>
    </w:p>
    <w:sectPr w:rsidR="00A603E8" w:rsidRPr="00AB2110" w:rsidSect="00B77D91">
      <w:headerReference w:type="first" r:id="rId13"/>
      <w:pgSz w:w="11906" w:h="16838"/>
      <w:pgMar w:top="551" w:right="656" w:bottom="450" w:left="1170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6936B2" w14:textId="77777777" w:rsidR="00327EAE" w:rsidRDefault="00327EAE">
      <w:pPr>
        <w:spacing w:after="0" w:line="240" w:lineRule="auto"/>
      </w:pPr>
      <w:r>
        <w:separator/>
      </w:r>
    </w:p>
  </w:endnote>
  <w:endnote w:type="continuationSeparator" w:id="0">
    <w:p w14:paraId="496C2AF6" w14:textId="77777777" w:rsidR="00327EAE" w:rsidRDefault="00327E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26C20A9-E954-4A49-B531-B2101E9326B6}"/>
    <w:embedBold r:id="rId2" w:fontKey="{25BD2D7D-F4F2-9944-ACCD-126647562F0B}"/>
    <w:embedItalic r:id="rId3" w:fontKey="{A1B3EB06-9D23-CE48-B1A1-ECEDE7BB533E}"/>
    <w:embedBoldItalic r:id="rId4" w:fontKey="{272A3895-0F02-EB40-A6B7-00398C36F6A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9FA910F8-7CE2-884E-8B9C-7B429056599F}"/>
  </w:font>
  <w:font w:name="Noto Sans Symbols">
    <w:altName w:val="Times New Roman"/>
    <w:panose1 w:val="020B0604020202020204"/>
    <w:charset w:val="00"/>
    <w:family w:val="auto"/>
    <w:pitch w:val="default"/>
    <w:embedRegular r:id="rId6" w:fontKey="{5350A87B-43D1-B54D-BE78-FDCAF78A91B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EA9A19D9-B9FE-DB47-AE99-65784362D6C3}"/>
    <w:embedBold r:id="rId8" w:fontKey="{66A79C38-74D5-184E-A068-240545655B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B5FB85B8-A47C-994C-A864-727103E2CA8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B8C68626-5A82-4F40-8D89-885DC923D562}"/>
    <w:embedItalic r:id="rId11" w:fontKey="{537776E6-CA70-584F-A63C-4F949A9AC55E}"/>
  </w:font>
  <w:font w:name="Hanken Grotesk">
    <w:altName w:val="Cambria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3" w:subsetted="1" w:fontKey="{4B0BE62D-A033-504F-9348-436BFC3D424C}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  <w:embedRegular r:id="rId14" w:fontKey="{07F58776-C7E4-C345-B84C-D7535D241BC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94561F" w14:textId="77777777" w:rsidR="00327EAE" w:rsidRDefault="00327EAE">
      <w:pPr>
        <w:spacing w:after="0" w:line="240" w:lineRule="auto"/>
      </w:pPr>
      <w:r>
        <w:separator/>
      </w:r>
    </w:p>
  </w:footnote>
  <w:footnote w:type="continuationSeparator" w:id="0">
    <w:p w14:paraId="6CDF6441" w14:textId="77777777" w:rsidR="00327EAE" w:rsidRDefault="00327E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AF1A9" w14:textId="77777777" w:rsidR="00AF3AFA" w:rsidRDefault="00AF3AF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5A4E3C"/>
    <w:multiLevelType w:val="multilevel"/>
    <w:tmpl w:val="2132C06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557330"/>
    <w:multiLevelType w:val="multilevel"/>
    <w:tmpl w:val="B830B7EC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63918599">
    <w:abstractNumId w:val="0"/>
  </w:num>
  <w:num w:numId="2" w16cid:durableId="4755300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AFA"/>
    <w:rsid w:val="000952D4"/>
    <w:rsid w:val="001263D7"/>
    <w:rsid w:val="00202D78"/>
    <w:rsid w:val="00230F92"/>
    <w:rsid w:val="00327EAE"/>
    <w:rsid w:val="00676AF5"/>
    <w:rsid w:val="007902B5"/>
    <w:rsid w:val="00962D72"/>
    <w:rsid w:val="009B5CBA"/>
    <w:rsid w:val="00A603E8"/>
    <w:rsid w:val="00AB2110"/>
    <w:rsid w:val="00AF3AFA"/>
    <w:rsid w:val="00B77D91"/>
    <w:rsid w:val="00BA0652"/>
    <w:rsid w:val="00EC3F75"/>
    <w:rsid w:val="00FC7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39F3BF4"/>
  <w15:docId w15:val="{809A6855-C247-964C-B901-834DE70C9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v-LV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4DD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314DD5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60D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60D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60D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0D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0DD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D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DD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30BA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31B5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B5F"/>
  </w:style>
  <w:style w:type="paragraph" w:styleId="Footer">
    <w:name w:val="footer"/>
    <w:basedOn w:val="Normal"/>
    <w:link w:val="FooterChar"/>
    <w:uiPriority w:val="99"/>
    <w:unhideWhenUsed/>
    <w:rsid w:val="00231B5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B5F"/>
  </w:style>
  <w:style w:type="paragraph" w:styleId="Revision">
    <w:name w:val="Revision"/>
    <w:hidden/>
    <w:uiPriority w:val="99"/>
    <w:semiHidden/>
    <w:rsid w:val="00F94A17"/>
    <w:pPr>
      <w:spacing w:after="0" w:line="240" w:lineRule="auto"/>
    </w:pPr>
  </w:style>
  <w:style w:type="table" w:styleId="TableGrid">
    <w:name w:val="Table Grid"/>
    <w:basedOn w:val="TableNormal"/>
    <w:uiPriority w:val="39"/>
    <w:rsid w:val="00F30E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073FC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73FC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73FC0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073FC0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A603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acgavilet.lv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nacgavilet.lv/Uploads/2025/04/03/09/330c3505-30d3-48bd-a6a8-3119a166fbcc.pdf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viaa.gov.lv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8fab/jziE9hkWPoAajSFyElXhQ==">CgMxLjA4AHIhMVZvVjVhYkNJSERMUDZOeE5COHlFdlFDcUlUd0ZFRVY1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538</Words>
  <Characters>3069</Characters>
  <Application>Microsoft Office Word</Application>
  <DocSecurity>0</DocSecurity>
  <Lines>25</Lines>
  <Paragraphs>7</Paragraphs>
  <ScaleCrop>false</ScaleCrop>
  <Company/>
  <LinksUpToDate>false</LinksUpToDate>
  <CharactersWithSpaces>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Rubena Linda</dc:creator>
  <cp:lastModifiedBy>Santa Petersone</cp:lastModifiedBy>
  <cp:revision>8</cp:revision>
  <dcterms:created xsi:type="dcterms:W3CDTF">2023-02-20T07:16:00Z</dcterms:created>
  <dcterms:modified xsi:type="dcterms:W3CDTF">2025-04-07T11:35:00Z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0x01010040BC90117D977448A5DCED2CB93FE556</vt:lpwstr>
  </property>
</Properties>
</file>